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555"/>
        <w:tblW w:w="9788" w:type="dxa"/>
        <w:tblLook w:val="01E0" w:firstRow="1" w:lastRow="1" w:firstColumn="1" w:lastColumn="1" w:noHBand="0" w:noVBand="0"/>
      </w:tblPr>
      <w:tblGrid>
        <w:gridCol w:w="5308"/>
        <w:gridCol w:w="4480"/>
      </w:tblGrid>
      <w:tr w:rsidR="00F73F91" w:rsidRPr="0053022B" w:rsidTr="0053022B">
        <w:tc>
          <w:tcPr>
            <w:tcW w:w="5308" w:type="dxa"/>
          </w:tcPr>
          <w:p w:rsidR="00F73F91" w:rsidRPr="0053022B" w:rsidRDefault="00F73F91" w:rsidP="005302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480" w:type="dxa"/>
          </w:tcPr>
          <w:p w:rsidR="00F73F91" w:rsidRPr="0053022B" w:rsidRDefault="00F73F91" w:rsidP="0053022B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3022B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Приложение № 1</w:t>
            </w:r>
            <w:r w:rsidRPr="0053022B">
              <w:rPr>
                <w:rFonts w:ascii="Times New Roman" w:hAnsi="Times New Roman" w:cs="Times New Roman"/>
                <w:b w:val="0"/>
                <w:sz w:val="24"/>
                <w:szCs w:val="24"/>
              </w:rPr>
              <w:tab/>
            </w:r>
          </w:p>
          <w:p w:rsidR="00F73F91" w:rsidRPr="0053022B" w:rsidRDefault="00F73F91" w:rsidP="0053022B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3022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 постановлению Администрации </w:t>
            </w:r>
          </w:p>
          <w:p w:rsidR="00F73F91" w:rsidRPr="0053022B" w:rsidRDefault="00F73F91" w:rsidP="0053022B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3022B">
              <w:rPr>
                <w:rFonts w:ascii="Times New Roman" w:hAnsi="Times New Roman" w:cs="Times New Roman"/>
                <w:b w:val="0"/>
                <w:sz w:val="24"/>
                <w:szCs w:val="24"/>
              </w:rPr>
              <w:t>ЗАТО г.</w:t>
            </w:r>
            <w:r w:rsidR="00D9736C" w:rsidRPr="0053022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3022B">
              <w:rPr>
                <w:rFonts w:ascii="Times New Roman" w:hAnsi="Times New Roman" w:cs="Times New Roman"/>
                <w:b w:val="0"/>
                <w:sz w:val="24"/>
                <w:szCs w:val="24"/>
              </w:rPr>
              <w:t>Железногорск</w:t>
            </w:r>
            <w:r w:rsidRPr="0053022B">
              <w:rPr>
                <w:rFonts w:ascii="Times New Roman" w:hAnsi="Times New Roman" w:cs="Times New Roman"/>
                <w:b w:val="0"/>
                <w:sz w:val="24"/>
                <w:szCs w:val="24"/>
              </w:rPr>
              <w:tab/>
              <w:t xml:space="preserve">   </w:t>
            </w:r>
          </w:p>
          <w:p w:rsidR="00671084" w:rsidRPr="0053022B" w:rsidRDefault="00F73F91" w:rsidP="0053022B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</w:pPr>
            <w:r w:rsidRPr="0053022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 </w:t>
            </w:r>
            <w:r w:rsidR="0072683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</w:t>
            </w:r>
            <w:r w:rsidR="00DF2FF2">
              <w:rPr>
                <w:rFonts w:ascii="Times New Roman" w:hAnsi="Times New Roman" w:cs="Times New Roman"/>
                <w:b w:val="0"/>
                <w:sz w:val="24"/>
                <w:szCs w:val="24"/>
              </w:rPr>
              <w:t>05.03.2019</w:t>
            </w:r>
            <w:r w:rsidR="0072683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</w:t>
            </w:r>
            <w:r w:rsidRPr="0053022B"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  <w:r w:rsidR="00184920" w:rsidRPr="0053022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D40776" w:rsidRPr="0053022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1278F4" w:rsidRPr="0053022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DF2FF2">
              <w:rPr>
                <w:rFonts w:ascii="Times New Roman" w:hAnsi="Times New Roman" w:cs="Times New Roman"/>
                <w:b w:val="0"/>
                <w:sz w:val="24"/>
                <w:szCs w:val="24"/>
              </w:rPr>
              <w:t>535</w:t>
            </w:r>
          </w:p>
          <w:p w:rsidR="00F73F91" w:rsidRPr="0053022B" w:rsidRDefault="001278F4" w:rsidP="0053022B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3022B">
              <w:rPr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  <w:t xml:space="preserve">          </w:t>
            </w:r>
            <w:r w:rsidR="00F73F91" w:rsidRPr="0053022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                            </w:t>
            </w:r>
          </w:p>
        </w:tc>
      </w:tr>
    </w:tbl>
    <w:p w:rsidR="00F73F91" w:rsidRPr="0053022B" w:rsidRDefault="00F73F91" w:rsidP="00F73F91">
      <w:pPr>
        <w:jc w:val="center"/>
        <w:rPr>
          <w:rFonts w:ascii="Times New Roman" w:hAnsi="Times New Roman"/>
          <w:sz w:val="27"/>
          <w:szCs w:val="27"/>
        </w:rPr>
      </w:pPr>
      <w:r w:rsidRPr="0053022B">
        <w:rPr>
          <w:rFonts w:ascii="Times New Roman" w:hAnsi="Times New Roman"/>
          <w:sz w:val="27"/>
          <w:szCs w:val="27"/>
        </w:rPr>
        <w:t xml:space="preserve">Состав </w:t>
      </w:r>
    </w:p>
    <w:p w:rsidR="00F73F91" w:rsidRPr="0053022B" w:rsidRDefault="006317B9" w:rsidP="00F73F91">
      <w:pPr>
        <w:jc w:val="center"/>
        <w:rPr>
          <w:rFonts w:ascii="Times New Roman" w:hAnsi="Times New Roman"/>
          <w:sz w:val="27"/>
          <w:szCs w:val="27"/>
        </w:rPr>
      </w:pPr>
      <w:r w:rsidRPr="0053022B">
        <w:rPr>
          <w:rFonts w:ascii="Times New Roman" w:hAnsi="Times New Roman"/>
          <w:sz w:val="27"/>
          <w:szCs w:val="27"/>
        </w:rPr>
        <w:t xml:space="preserve">организационного комитета </w:t>
      </w:r>
      <w:r w:rsidR="00F73F91" w:rsidRPr="0053022B">
        <w:rPr>
          <w:rFonts w:ascii="Times New Roman" w:hAnsi="Times New Roman"/>
          <w:sz w:val="27"/>
          <w:szCs w:val="27"/>
        </w:rPr>
        <w:t xml:space="preserve">по </w:t>
      </w:r>
      <w:r w:rsidRPr="0053022B">
        <w:rPr>
          <w:rFonts w:ascii="Times New Roman" w:hAnsi="Times New Roman"/>
          <w:sz w:val="27"/>
          <w:szCs w:val="27"/>
        </w:rPr>
        <w:t>проведению летней</w:t>
      </w:r>
      <w:r w:rsidR="00F73F91" w:rsidRPr="0053022B">
        <w:rPr>
          <w:rFonts w:ascii="Times New Roman" w:hAnsi="Times New Roman"/>
          <w:sz w:val="27"/>
          <w:szCs w:val="27"/>
        </w:rPr>
        <w:t xml:space="preserve"> оздоров</w:t>
      </w:r>
      <w:r w:rsidRPr="0053022B">
        <w:rPr>
          <w:rFonts w:ascii="Times New Roman" w:hAnsi="Times New Roman"/>
          <w:sz w:val="27"/>
          <w:szCs w:val="27"/>
        </w:rPr>
        <w:t>ительной кампании</w:t>
      </w:r>
      <w:r w:rsidR="00AC039C" w:rsidRPr="0053022B">
        <w:rPr>
          <w:rFonts w:ascii="Times New Roman" w:hAnsi="Times New Roman"/>
          <w:sz w:val="27"/>
          <w:szCs w:val="27"/>
        </w:rPr>
        <w:t xml:space="preserve"> 201</w:t>
      </w:r>
      <w:r w:rsidR="0072683C">
        <w:rPr>
          <w:rFonts w:ascii="Times New Roman" w:hAnsi="Times New Roman"/>
          <w:sz w:val="27"/>
          <w:szCs w:val="27"/>
        </w:rPr>
        <w:t>9</w:t>
      </w:r>
      <w:r w:rsidR="00AC039C" w:rsidRPr="0053022B">
        <w:rPr>
          <w:rFonts w:ascii="Times New Roman" w:hAnsi="Times New Roman"/>
          <w:sz w:val="27"/>
          <w:szCs w:val="27"/>
        </w:rPr>
        <w:t xml:space="preserve"> год</w:t>
      </w:r>
      <w:r w:rsidRPr="0053022B">
        <w:rPr>
          <w:rFonts w:ascii="Times New Roman" w:hAnsi="Times New Roman"/>
          <w:sz w:val="27"/>
          <w:szCs w:val="27"/>
        </w:rPr>
        <w:t>а</w:t>
      </w:r>
    </w:p>
    <w:p w:rsidR="0053022B" w:rsidRPr="0053022B" w:rsidRDefault="0053022B" w:rsidP="00F73F91">
      <w:pPr>
        <w:jc w:val="center"/>
        <w:rPr>
          <w:rFonts w:ascii="Times New Roman" w:hAnsi="Times New Roman"/>
          <w:sz w:val="27"/>
          <w:szCs w:val="27"/>
        </w:rPr>
      </w:pPr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2376"/>
        <w:gridCol w:w="7655"/>
      </w:tblGrid>
      <w:tr w:rsidR="006812F3" w:rsidRPr="0053022B" w:rsidTr="003B15BA">
        <w:trPr>
          <w:trHeight w:val="1671"/>
        </w:trPr>
        <w:tc>
          <w:tcPr>
            <w:tcW w:w="2376" w:type="dxa"/>
          </w:tcPr>
          <w:p w:rsidR="006812F3" w:rsidRPr="0053022B" w:rsidRDefault="0072683C" w:rsidP="00354D94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Карташов Е.А</w:t>
            </w:r>
            <w:r w:rsidR="006812F3" w:rsidRPr="0053022B">
              <w:rPr>
                <w:rFonts w:ascii="Times New Roman" w:hAnsi="Times New Roman"/>
                <w:sz w:val="27"/>
                <w:szCs w:val="27"/>
              </w:rPr>
              <w:t>.</w:t>
            </w:r>
          </w:p>
          <w:p w:rsidR="00AC592F" w:rsidRPr="0053022B" w:rsidRDefault="00AC592F" w:rsidP="00354D94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A8148A" w:rsidRPr="0053022B" w:rsidRDefault="00AC592F" w:rsidP="00354D94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022B">
              <w:rPr>
                <w:rFonts w:ascii="Times New Roman" w:hAnsi="Times New Roman"/>
                <w:sz w:val="27"/>
                <w:szCs w:val="27"/>
              </w:rPr>
              <w:t>Головкин В.Г.</w:t>
            </w:r>
          </w:p>
        </w:tc>
        <w:tc>
          <w:tcPr>
            <w:tcW w:w="7655" w:type="dxa"/>
          </w:tcPr>
          <w:p w:rsidR="006812F3" w:rsidRPr="0053022B" w:rsidRDefault="006812F3" w:rsidP="00354D94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022B">
              <w:rPr>
                <w:rFonts w:ascii="Times New Roman" w:hAnsi="Times New Roman"/>
                <w:sz w:val="27"/>
                <w:szCs w:val="27"/>
              </w:rPr>
              <w:t xml:space="preserve">- заместитель </w:t>
            </w:r>
            <w:proofErr w:type="gramStart"/>
            <w:r w:rsidRPr="0053022B">
              <w:rPr>
                <w:rFonts w:ascii="Times New Roman" w:hAnsi="Times New Roman"/>
                <w:sz w:val="27"/>
                <w:szCs w:val="27"/>
              </w:rPr>
              <w:t>Главы</w:t>
            </w:r>
            <w:proofErr w:type="gramEnd"/>
            <w:r w:rsidRPr="0053022B">
              <w:rPr>
                <w:rFonts w:ascii="Times New Roman" w:hAnsi="Times New Roman"/>
                <w:sz w:val="27"/>
                <w:szCs w:val="27"/>
              </w:rPr>
              <w:t xml:space="preserve"> ЗАТО г.</w:t>
            </w:r>
            <w:r w:rsidR="00D9736C" w:rsidRPr="0053022B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53022B">
              <w:rPr>
                <w:rFonts w:ascii="Times New Roman" w:hAnsi="Times New Roman"/>
                <w:sz w:val="27"/>
                <w:szCs w:val="27"/>
              </w:rPr>
              <w:t>Железногорск по социальным вопросам</w:t>
            </w:r>
            <w:r w:rsidR="000E0FA3" w:rsidRPr="0053022B">
              <w:rPr>
                <w:rFonts w:ascii="Times New Roman" w:hAnsi="Times New Roman"/>
                <w:sz w:val="27"/>
                <w:szCs w:val="27"/>
              </w:rPr>
              <w:t>, председатель организационного комитета</w:t>
            </w:r>
          </w:p>
          <w:p w:rsidR="00AC592F" w:rsidRPr="0053022B" w:rsidRDefault="00AC592F" w:rsidP="00354D94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022B">
              <w:rPr>
                <w:rFonts w:ascii="Times New Roman" w:hAnsi="Times New Roman"/>
                <w:sz w:val="27"/>
                <w:szCs w:val="27"/>
              </w:rPr>
              <w:t>- руководитель МКУ «Управление образования»</w:t>
            </w:r>
            <w:r w:rsidR="007F1F9B" w:rsidRPr="0053022B">
              <w:rPr>
                <w:rFonts w:ascii="Times New Roman" w:hAnsi="Times New Roman"/>
                <w:sz w:val="27"/>
                <w:szCs w:val="27"/>
              </w:rPr>
              <w:t>, заместитель председателя организационного комитета</w:t>
            </w:r>
          </w:p>
        </w:tc>
      </w:tr>
      <w:tr w:rsidR="00AC592F" w:rsidRPr="0053022B" w:rsidTr="003B15BA">
        <w:trPr>
          <w:trHeight w:val="346"/>
        </w:trPr>
        <w:tc>
          <w:tcPr>
            <w:tcW w:w="10031" w:type="dxa"/>
            <w:gridSpan w:val="2"/>
          </w:tcPr>
          <w:p w:rsidR="007F1F9B" w:rsidRPr="0053022B" w:rsidRDefault="00A8148A" w:rsidP="00354D94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022B">
              <w:rPr>
                <w:rFonts w:ascii="Times New Roman" w:hAnsi="Times New Roman"/>
                <w:sz w:val="27"/>
                <w:szCs w:val="27"/>
              </w:rPr>
              <w:t xml:space="preserve">Члены организационного комитета: </w:t>
            </w:r>
          </w:p>
        </w:tc>
      </w:tr>
      <w:tr w:rsidR="00AC592F" w:rsidRPr="0053022B" w:rsidTr="003B15BA">
        <w:tc>
          <w:tcPr>
            <w:tcW w:w="2376" w:type="dxa"/>
          </w:tcPr>
          <w:p w:rsidR="00AC592F" w:rsidRPr="0053022B" w:rsidRDefault="00AC592F" w:rsidP="00354D94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022B">
              <w:rPr>
                <w:rFonts w:ascii="Times New Roman" w:hAnsi="Times New Roman"/>
                <w:sz w:val="27"/>
                <w:szCs w:val="27"/>
              </w:rPr>
              <w:t>Антоненко Л.М.</w:t>
            </w:r>
          </w:p>
          <w:p w:rsidR="00AC592F" w:rsidRPr="0053022B" w:rsidRDefault="00AC592F" w:rsidP="00354D94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7655" w:type="dxa"/>
          </w:tcPr>
          <w:p w:rsidR="00AC592F" w:rsidRPr="0053022B" w:rsidRDefault="00136731" w:rsidP="00354D94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 </w:t>
            </w:r>
            <w:r w:rsidR="00AC592F" w:rsidRPr="0053022B">
              <w:rPr>
                <w:rFonts w:ascii="Times New Roman" w:hAnsi="Times New Roman"/>
                <w:sz w:val="27"/>
                <w:szCs w:val="27"/>
              </w:rPr>
              <w:t>руководитель Управления городского хозяйства Администрации ЗАТО г. Железногорск</w:t>
            </w:r>
          </w:p>
        </w:tc>
      </w:tr>
      <w:tr w:rsidR="001278F4" w:rsidRPr="0053022B" w:rsidTr="003B15BA">
        <w:tc>
          <w:tcPr>
            <w:tcW w:w="2376" w:type="dxa"/>
          </w:tcPr>
          <w:p w:rsidR="001278F4" w:rsidRPr="0053022B" w:rsidRDefault="001278F4" w:rsidP="00354D94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022B">
              <w:rPr>
                <w:rFonts w:ascii="Times New Roman" w:hAnsi="Times New Roman"/>
                <w:sz w:val="27"/>
                <w:szCs w:val="27"/>
              </w:rPr>
              <w:t>Архипов В.А.</w:t>
            </w:r>
          </w:p>
          <w:p w:rsidR="00D35EFA" w:rsidRPr="0053022B" w:rsidRDefault="00D35EFA" w:rsidP="00354D94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D35EFA" w:rsidRPr="0053022B" w:rsidRDefault="00D35EFA" w:rsidP="00354D94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D35EFA" w:rsidRPr="0053022B" w:rsidRDefault="00D35EFA" w:rsidP="00354D94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 w:rsidRPr="0053022B">
              <w:rPr>
                <w:rFonts w:ascii="Times New Roman" w:hAnsi="Times New Roman"/>
                <w:sz w:val="27"/>
                <w:szCs w:val="27"/>
              </w:rPr>
              <w:t>Афонин</w:t>
            </w:r>
            <w:proofErr w:type="spellEnd"/>
            <w:r w:rsidRPr="0053022B">
              <w:rPr>
                <w:rFonts w:ascii="Times New Roman" w:hAnsi="Times New Roman"/>
                <w:sz w:val="27"/>
                <w:szCs w:val="27"/>
              </w:rPr>
              <w:t xml:space="preserve"> С.Н.</w:t>
            </w:r>
          </w:p>
        </w:tc>
        <w:tc>
          <w:tcPr>
            <w:tcW w:w="7655" w:type="dxa"/>
          </w:tcPr>
          <w:p w:rsidR="001278F4" w:rsidRPr="0053022B" w:rsidRDefault="001278F4" w:rsidP="00354D94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022B">
              <w:rPr>
                <w:rFonts w:ascii="Times New Roman" w:hAnsi="Times New Roman"/>
                <w:sz w:val="27"/>
                <w:szCs w:val="27"/>
              </w:rPr>
              <w:t xml:space="preserve">- заместитель начальника полиции по охране общественного порядка Межмуниципального управления МВД России </w:t>
            </w:r>
            <w:proofErr w:type="gramStart"/>
            <w:r w:rsidRPr="0053022B">
              <w:rPr>
                <w:rFonts w:ascii="Times New Roman" w:hAnsi="Times New Roman"/>
                <w:sz w:val="27"/>
                <w:szCs w:val="27"/>
              </w:rPr>
              <w:t>по</w:t>
            </w:r>
            <w:proofErr w:type="gramEnd"/>
            <w:r w:rsidRPr="0053022B">
              <w:rPr>
                <w:rFonts w:ascii="Times New Roman" w:hAnsi="Times New Roman"/>
                <w:sz w:val="27"/>
                <w:szCs w:val="27"/>
              </w:rPr>
              <w:t xml:space="preserve"> ЗАТО г. Железногорск (по согласованию)</w:t>
            </w:r>
          </w:p>
          <w:p w:rsidR="00D35EFA" w:rsidRPr="0053022B" w:rsidRDefault="00D35EFA" w:rsidP="00354D94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022B">
              <w:rPr>
                <w:rFonts w:ascii="Times New Roman" w:hAnsi="Times New Roman"/>
                <w:sz w:val="27"/>
                <w:szCs w:val="27"/>
              </w:rPr>
              <w:t>- руководитель МКУ «Управление физической культуры и спорта»</w:t>
            </w:r>
          </w:p>
        </w:tc>
      </w:tr>
      <w:tr w:rsidR="001278F4" w:rsidRPr="0053022B" w:rsidTr="003B15BA">
        <w:tc>
          <w:tcPr>
            <w:tcW w:w="2376" w:type="dxa"/>
          </w:tcPr>
          <w:p w:rsidR="001278F4" w:rsidRPr="0053022B" w:rsidRDefault="001278F4" w:rsidP="00354D94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022B">
              <w:rPr>
                <w:rFonts w:ascii="Times New Roman" w:hAnsi="Times New Roman"/>
                <w:sz w:val="27"/>
                <w:szCs w:val="27"/>
              </w:rPr>
              <w:t>Блохин В.П.</w:t>
            </w:r>
          </w:p>
        </w:tc>
        <w:tc>
          <w:tcPr>
            <w:tcW w:w="7655" w:type="dxa"/>
          </w:tcPr>
          <w:p w:rsidR="001278F4" w:rsidRPr="0053022B" w:rsidRDefault="001278F4" w:rsidP="00354D94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022B">
              <w:rPr>
                <w:rFonts w:ascii="Times New Roman" w:hAnsi="Times New Roman"/>
                <w:sz w:val="27"/>
                <w:szCs w:val="27"/>
              </w:rPr>
              <w:t xml:space="preserve">- </w:t>
            </w:r>
            <w:r w:rsidR="003671A2">
              <w:rPr>
                <w:rFonts w:ascii="Times New Roman" w:hAnsi="Times New Roman"/>
                <w:sz w:val="27"/>
                <w:szCs w:val="27"/>
              </w:rPr>
              <w:t xml:space="preserve">Главный врач </w:t>
            </w:r>
            <w:r w:rsidRPr="0053022B">
              <w:rPr>
                <w:rFonts w:ascii="Times New Roman" w:hAnsi="Times New Roman"/>
                <w:sz w:val="27"/>
                <w:szCs w:val="27"/>
              </w:rPr>
              <w:t>Межрегионального управления № 51 ФМБА России (по согласованию)</w:t>
            </w:r>
          </w:p>
        </w:tc>
      </w:tr>
      <w:tr w:rsidR="001278F4" w:rsidRPr="0053022B" w:rsidTr="003B15BA">
        <w:tc>
          <w:tcPr>
            <w:tcW w:w="2376" w:type="dxa"/>
          </w:tcPr>
          <w:p w:rsidR="00621529" w:rsidRPr="0053022B" w:rsidRDefault="00621529" w:rsidP="00354D94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Дергачева Л.А.</w:t>
            </w:r>
          </w:p>
        </w:tc>
        <w:tc>
          <w:tcPr>
            <w:tcW w:w="7655" w:type="dxa"/>
          </w:tcPr>
          <w:p w:rsidR="00621529" w:rsidRPr="00621529" w:rsidRDefault="00621529" w:rsidP="00354D94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21529">
              <w:rPr>
                <w:rFonts w:ascii="Times New Roman" w:hAnsi="Times New Roman"/>
                <w:sz w:val="27"/>
                <w:szCs w:val="27"/>
              </w:rPr>
              <w:t xml:space="preserve">- </w:t>
            </w:r>
            <w:r>
              <w:rPr>
                <w:rFonts w:ascii="Times New Roman" w:hAnsi="Times New Roman"/>
                <w:sz w:val="27"/>
                <w:szCs w:val="27"/>
              </w:rPr>
              <w:t>руководитель Управления социальной защиты населения Администрации ЗАТО г. Железногорск</w:t>
            </w:r>
          </w:p>
        </w:tc>
      </w:tr>
      <w:tr w:rsidR="001278F4" w:rsidRPr="0053022B" w:rsidTr="003B15BA">
        <w:tc>
          <w:tcPr>
            <w:tcW w:w="2376" w:type="dxa"/>
          </w:tcPr>
          <w:p w:rsidR="001278F4" w:rsidRPr="0053022B" w:rsidRDefault="001278F4" w:rsidP="00354D94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022B">
              <w:rPr>
                <w:rFonts w:ascii="Times New Roman" w:hAnsi="Times New Roman"/>
                <w:sz w:val="27"/>
                <w:szCs w:val="27"/>
              </w:rPr>
              <w:t>Иванова И.И.</w:t>
            </w:r>
          </w:p>
        </w:tc>
        <w:tc>
          <w:tcPr>
            <w:tcW w:w="7655" w:type="dxa"/>
          </w:tcPr>
          <w:p w:rsidR="001278F4" w:rsidRPr="0053022B" w:rsidRDefault="00C63F4B" w:rsidP="00354D94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022B">
              <w:rPr>
                <w:rFonts w:ascii="Times New Roman" w:hAnsi="Times New Roman"/>
                <w:sz w:val="27"/>
                <w:szCs w:val="27"/>
              </w:rPr>
              <w:t>- директор МАУ ДО</w:t>
            </w:r>
            <w:r w:rsidR="001278F4" w:rsidRPr="0053022B">
              <w:rPr>
                <w:rFonts w:ascii="Times New Roman" w:hAnsi="Times New Roman"/>
                <w:sz w:val="27"/>
                <w:szCs w:val="27"/>
              </w:rPr>
              <w:t xml:space="preserve"> ДООЦ «Орбита»</w:t>
            </w:r>
          </w:p>
        </w:tc>
      </w:tr>
      <w:tr w:rsidR="001278F4" w:rsidRPr="0053022B" w:rsidTr="003B15BA">
        <w:tc>
          <w:tcPr>
            <w:tcW w:w="2376" w:type="dxa"/>
          </w:tcPr>
          <w:p w:rsidR="001278F4" w:rsidRDefault="001278F4" w:rsidP="00354D94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022B">
              <w:rPr>
                <w:rFonts w:ascii="Times New Roman" w:hAnsi="Times New Roman"/>
                <w:sz w:val="27"/>
                <w:szCs w:val="27"/>
              </w:rPr>
              <w:t>Кольцов В.С.</w:t>
            </w:r>
          </w:p>
          <w:p w:rsidR="0072683C" w:rsidRDefault="0072683C" w:rsidP="00354D94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022B">
              <w:rPr>
                <w:rFonts w:ascii="Times New Roman" w:hAnsi="Times New Roman"/>
                <w:sz w:val="27"/>
                <w:szCs w:val="27"/>
              </w:rPr>
              <w:t>Круглов В.Н.</w:t>
            </w:r>
          </w:p>
          <w:p w:rsidR="0072683C" w:rsidRDefault="0072683C" w:rsidP="00354D94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Колкатинова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 xml:space="preserve"> Т.Ю.</w:t>
            </w:r>
          </w:p>
          <w:p w:rsidR="0072683C" w:rsidRPr="0053022B" w:rsidRDefault="0072683C" w:rsidP="00354D94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</w:t>
            </w:r>
          </w:p>
        </w:tc>
        <w:tc>
          <w:tcPr>
            <w:tcW w:w="7655" w:type="dxa"/>
          </w:tcPr>
          <w:p w:rsidR="001278F4" w:rsidRDefault="00C63F4B" w:rsidP="00354D94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022B">
              <w:rPr>
                <w:rFonts w:ascii="Times New Roman" w:hAnsi="Times New Roman"/>
                <w:sz w:val="27"/>
                <w:szCs w:val="27"/>
              </w:rPr>
              <w:t>- директор МАУ ДО</w:t>
            </w:r>
            <w:r w:rsidR="001278F4" w:rsidRPr="0053022B">
              <w:rPr>
                <w:rFonts w:ascii="Times New Roman" w:hAnsi="Times New Roman"/>
                <w:sz w:val="27"/>
                <w:szCs w:val="27"/>
              </w:rPr>
              <w:t xml:space="preserve"> ДООЦ «Горный»</w:t>
            </w:r>
          </w:p>
          <w:p w:rsidR="0072683C" w:rsidRDefault="0072683C" w:rsidP="0072683C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022B">
              <w:rPr>
                <w:rFonts w:ascii="Times New Roman" w:hAnsi="Times New Roman"/>
                <w:sz w:val="27"/>
                <w:szCs w:val="27"/>
              </w:rPr>
              <w:t>- директор МАУ ДО ДООЦ «Взлет»</w:t>
            </w:r>
          </w:p>
          <w:p w:rsidR="0072683C" w:rsidRPr="0053022B" w:rsidRDefault="0072683C" w:rsidP="0072683C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 ведущий специалист по молодежной политике Администрации ЗАТО г. Железногорск</w:t>
            </w:r>
          </w:p>
        </w:tc>
      </w:tr>
      <w:tr w:rsidR="005D1CD3" w:rsidRPr="0053022B" w:rsidTr="003B15BA">
        <w:tc>
          <w:tcPr>
            <w:tcW w:w="2376" w:type="dxa"/>
          </w:tcPr>
          <w:p w:rsidR="005D1CD3" w:rsidRPr="0053022B" w:rsidRDefault="005D1CD3" w:rsidP="005D1CD3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022B">
              <w:rPr>
                <w:rFonts w:ascii="Times New Roman" w:hAnsi="Times New Roman"/>
                <w:sz w:val="27"/>
                <w:szCs w:val="27"/>
              </w:rPr>
              <w:t>Куксенко А.А.</w:t>
            </w:r>
          </w:p>
        </w:tc>
        <w:tc>
          <w:tcPr>
            <w:tcW w:w="7655" w:type="dxa"/>
          </w:tcPr>
          <w:p w:rsidR="005D1CD3" w:rsidRPr="0053022B" w:rsidRDefault="005D1CD3" w:rsidP="005D1CD3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022B">
              <w:rPr>
                <w:rFonts w:ascii="Times New Roman" w:hAnsi="Times New Roman"/>
                <w:sz w:val="27"/>
                <w:szCs w:val="27"/>
              </w:rPr>
              <w:t xml:space="preserve">- </w:t>
            </w:r>
            <w:r>
              <w:rPr>
                <w:rFonts w:ascii="Times New Roman" w:hAnsi="Times New Roman"/>
                <w:sz w:val="27"/>
                <w:szCs w:val="27"/>
              </w:rPr>
              <w:t>начальник</w:t>
            </w:r>
            <w:r w:rsidRPr="0053022B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О</w:t>
            </w:r>
            <w:r w:rsidRPr="00CA59CA">
              <w:rPr>
                <w:rFonts w:ascii="Times New Roman" w:hAnsi="Times New Roman"/>
                <w:sz w:val="28"/>
                <w:szCs w:val="28"/>
              </w:rPr>
              <w:t>ФГПН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заместитель главного государственного инспектора</w:t>
            </w:r>
            <w:r w:rsidRPr="00CA59CA">
              <w:rPr>
                <w:rFonts w:ascii="Times New Roman" w:hAnsi="Times New Roman"/>
                <w:sz w:val="28"/>
                <w:szCs w:val="28"/>
              </w:rPr>
              <w:t xml:space="preserve"> ФКГУ СУ № 2 ФПС МЧС России</w:t>
            </w:r>
            <w:r w:rsidRPr="0053022B">
              <w:rPr>
                <w:rFonts w:ascii="Times New Roman" w:hAnsi="Times New Roman"/>
                <w:sz w:val="27"/>
                <w:szCs w:val="27"/>
              </w:rPr>
              <w:t xml:space="preserve"> (по согласованию)</w:t>
            </w:r>
            <w:r w:rsidRPr="00CA59CA">
              <w:t xml:space="preserve"> </w:t>
            </w:r>
          </w:p>
        </w:tc>
      </w:tr>
      <w:tr w:rsidR="005D1CD3" w:rsidRPr="0053022B" w:rsidTr="003B15BA">
        <w:tc>
          <w:tcPr>
            <w:tcW w:w="2376" w:type="dxa"/>
          </w:tcPr>
          <w:p w:rsidR="005D1CD3" w:rsidRDefault="005D1CD3" w:rsidP="005D1CD3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022B">
              <w:rPr>
                <w:rFonts w:ascii="Times New Roman" w:hAnsi="Times New Roman"/>
                <w:sz w:val="27"/>
                <w:szCs w:val="27"/>
              </w:rPr>
              <w:t>Кукушкин С.Г.</w:t>
            </w:r>
          </w:p>
          <w:p w:rsidR="005D1CD3" w:rsidRDefault="005D1CD3" w:rsidP="005D1CD3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5D1CD3" w:rsidRPr="0053022B" w:rsidRDefault="005D1CD3" w:rsidP="005D1CD3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022B">
              <w:rPr>
                <w:rFonts w:ascii="Times New Roman" w:hAnsi="Times New Roman"/>
                <w:sz w:val="27"/>
                <w:szCs w:val="27"/>
              </w:rPr>
              <w:t>Ломакин А.И.</w:t>
            </w:r>
          </w:p>
          <w:p w:rsidR="005D1CD3" w:rsidRPr="0053022B" w:rsidRDefault="005D1CD3" w:rsidP="005D1CD3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7655" w:type="dxa"/>
          </w:tcPr>
          <w:p w:rsidR="005D1CD3" w:rsidRPr="0053022B" w:rsidRDefault="005D1CD3" w:rsidP="005D1CD3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 </w:t>
            </w:r>
            <w:r w:rsidRPr="0053022B">
              <w:rPr>
                <w:rFonts w:ascii="Times New Roman" w:hAnsi="Times New Roman"/>
                <w:sz w:val="27"/>
                <w:szCs w:val="27"/>
              </w:rPr>
              <w:t>заместитель генерального директора по управлению персоналом АО «ИСС» (по согласованию)</w:t>
            </w:r>
          </w:p>
          <w:p w:rsidR="005D1CD3" w:rsidRPr="0053022B" w:rsidRDefault="005D1CD3" w:rsidP="005D1CD3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022B">
              <w:rPr>
                <w:rFonts w:ascii="Times New Roman" w:hAnsi="Times New Roman"/>
                <w:sz w:val="27"/>
                <w:szCs w:val="27"/>
              </w:rPr>
              <w:t xml:space="preserve">-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Главный врач </w:t>
            </w:r>
            <w:r w:rsidRPr="0053022B">
              <w:rPr>
                <w:rFonts w:ascii="Times New Roman" w:hAnsi="Times New Roman"/>
                <w:sz w:val="27"/>
                <w:szCs w:val="27"/>
              </w:rPr>
              <w:t xml:space="preserve">ФГБУЗ  КБ № 51 </w:t>
            </w:r>
            <w:r>
              <w:rPr>
                <w:rFonts w:ascii="Times New Roman" w:hAnsi="Times New Roman"/>
                <w:sz w:val="27"/>
                <w:szCs w:val="27"/>
              </w:rPr>
              <w:t>ФМБА России</w:t>
            </w:r>
            <w:r w:rsidRPr="0053022B">
              <w:rPr>
                <w:rFonts w:ascii="Times New Roman" w:hAnsi="Times New Roman"/>
                <w:sz w:val="27"/>
                <w:szCs w:val="27"/>
              </w:rPr>
              <w:t>(по согласованию)</w:t>
            </w:r>
          </w:p>
        </w:tc>
      </w:tr>
      <w:tr w:rsidR="005D1CD3" w:rsidRPr="0053022B" w:rsidTr="003B15BA">
        <w:tc>
          <w:tcPr>
            <w:tcW w:w="2376" w:type="dxa"/>
          </w:tcPr>
          <w:p w:rsidR="005D1CD3" w:rsidRPr="0053022B" w:rsidRDefault="005D1CD3" w:rsidP="005D1CD3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Найштедт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 xml:space="preserve"> А.В.         </w:t>
            </w:r>
          </w:p>
          <w:p w:rsidR="005D1CD3" w:rsidRPr="0053022B" w:rsidRDefault="005D1CD3" w:rsidP="005D1CD3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7655" w:type="dxa"/>
          </w:tcPr>
          <w:p w:rsidR="005D1CD3" w:rsidRPr="0053022B" w:rsidRDefault="005D1CD3" w:rsidP="002510A9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</w:t>
            </w:r>
            <w:r w:rsidRPr="0053022B">
              <w:rPr>
                <w:rFonts w:ascii="Times New Roman" w:hAnsi="Times New Roman"/>
                <w:sz w:val="27"/>
                <w:szCs w:val="27"/>
              </w:rPr>
              <w:t>начальник Отдела общественной безопасности и режима Администрации ЗАТО г. Железногорск</w:t>
            </w:r>
          </w:p>
        </w:tc>
      </w:tr>
      <w:tr w:rsidR="005D1CD3" w:rsidRPr="0053022B" w:rsidTr="003B15BA">
        <w:tc>
          <w:tcPr>
            <w:tcW w:w="2376" w:type="dxa"/>
          </w:tcPr>
          <w:p w:rsidR="005D1CD3" w:rsidRPr="0053022B" w:rsidRDefault="005D1CD3" w:rsidP="005D1CD3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 w:rsidRPr="0053022B">
              <w:rPr>
                <w:rFonts w:ascii="Times New Roman" w:hAnsi="Times New Roman"/>
                <w:sz w:val="27"/>
                <w:szCs w:val="27"/>
              </w:rPr>
              <w:t>Новаковский</w:t>
            </w:r>
            <w:proofErr w:type="spellEnd"/>
            <w:r w:rsidRPr="0053022B">
              <w:rPr>
                <w:rFonts w:ascii="Times New Roman" w:hAnsi="Times New Roman"/>
                <w:sz w:val="27"/>
                <w:szCs w:val="27"/>
              </w:rPr>
              <w:t xml:space="preserve"> А.В.</w:t>
            </w:r>
          </w:p>
        </w:tc>
        <w:tc>
          <w:tcPr>
            <w:tcW w:w="7655" w:type="dxa"/>
          </w:tcPr>
          <w:p w:rsidR="005D1CD3" w:rsidRPr="0053022B" w:rsidRDefault="005D1CD3" w:rsidP="005D1CD3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022B">
              <w:rPr>
                <w:rFonts w:ascii="Times New Roman" w:hAnsi="Times New Roman"/>
                <w:sz w:val="27"/>
                <w:szCs w:val="27"/>
              </w:rPr>
              <w:t>-  депутат Совета депутатов ЗАТО г. Железногорск</w:t>
            </w:r>
            <w:r w:rsidR="002510A9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2510A9" w:rsidRPr="00DF2FF2">
              <w:rPr>
                <w:rFonts w:ascii="Times New Roman" w:hAnsi="Times New Roman"/>
                <w:sz w:val="27"/>
                <w:szCs w:val="27"/>
              </w:rPr>
              <w:t>(по согласованию)</w:t>
            </w:r>
          </w:p>
        </w:tc>
      </w:tr>
      <w:tr w:rsidR="005D1CD3" w:rsidRPr="0053022B" w:rsidTr="003B15BA">
        <w:tc>
          <w:tcPr>
            <w:tcW w:w="2376" w:type="dxa"/>
          </w:tcPr>
          <w:p w:rsidR="005D1CD3" w:rsidRPr="0053022B" w:rsidRDefault="005D1CD3" w:rsidP="005D1CD3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022B">
              <w:rPr>
                <w:rFonts w:ascii="Times New Roman" w:hAnsi="Times New Roman"/>
                <w:sz w:val="27"/>
                <w:szCs w:val="27"/>
              </w:rPr>
              <w:t>Попов В.Г.</w:t>
            </w:r>
          </w:p>
          <w:p w:rsidR="005D1CD3" w:rsidRDefault="005D1CD3" w:rsidP="005D1CD3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5D1CD3" w:rsidRPr="0053022B" w:rsidRDefault="005D1CD3" w:rsidP="005D1CD3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022B">
              <w:rPr>
                <w:rFonts w:ascii="Times New Roman" w:hAnsi="Times New Roman"/>
                <w:sz w:val="27"/>
                <w:szCs w:val="27"/>
              </w:rPr>
              <w:t>Сорокина  Т.Г.</w:t>
            </w:r>
          </w:p>
        </w:tc>
        <w:tc>
          <w:tcPr>
            <w:tcW w:w="7655" w:type="dxa"/>
          </w:tcPr>
          <w:p w:rsidR="005D1CD3" w:rsidRDefault="005D1CD3" w:rsidP="005D1CD3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022B">
              <w:rPr>
                <w:rFonts w:ascii="Times New Roman" w:hAnsi="Times New Roman"/>
                <w:sz w:val="27"/>
                <w:szCs w:val="27"/>
              </w:rPr>
              <w:t xml:space="preserve">- главный врач ФГБУЗ </w:t>
            </w:r>
            <w:proofErr w:type="spellStart"/>
            <w:r w:rsidRPr="0053022B">
              <w:rPr>
                <w:rFonts w:ascii="Times New Roman" w:hAnsi="Times New Roman"/>
                <w:sz w:val="27"/>
                <w:szCs w:val="27"/>
              </w:rPr>
              <w:t>ЦГиЭ</w:t>
            </w:r>
            <w:proofErr w:type="spellEnd"/>
            <w:r w:rsidRPr="0053022B">
              <w:rPr>
                <w:rFonts w:ascii="Times New Roman" w:hAnsi="Times New Roman"/>
                <w:sz w:val="27"/>
                <w:szCs w:val="27"/>
              </w:rPr>
              <w:t xml:space="preserve"> № 51 ФМБА России (по согласованию)</w:t>
            </w:r>
          </w:p>
          <w:p w:rsidR="005D1CD3" w:rsidRPr="0053022B" w:rsidRDefault="005D1CD3" w:rsidP="005D1CD3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022B">
              <w:rPr>
                <w:rFonts w:ascii="Times New Roman" w:hAnsi="Times New Roman"/>
                <w:sz w:val="27"/>
                <w:szCs w:val="27"/>
              </w:rPr>
              <w:t>- специалист МКУ «Упра</w:t>
            </w:r>
            <w:bookmarkStart w:id="0" w:name="_GoBack"/>
            <w:bookmarkEnd w:id="0"/>
            <w:r w:rsidRPr="0053022B">
              <w:rPr>
                <w:rFonts w:ascii="Times New Roman" w:hAnsi="Times New Roman"/>
                <w:sz w:val="27"/>
                <w:szCs w:val="27"/>
              </w:rPr>
              <w:t>вление образования»</w:t>
            </w:r>
            <w:r w:rsidR="006D5879">
              <w:rPr>
                <w:rFonts w:ascii="Times New Roman" w:hAnsi="Times New Roman"/>
                <w:sz w:val="27"/>
                <w:szCs w:val="27"/>
              </w:rPr>
              <w:t xml:space="preserve"> (по согласованию)</w:t>
            </w:r>
          </w:p>
        </w:tc>
      </w:tr>
      <w:tr w:rsidR="005D1CD3" w:rsidRPr="0053022B" w:rsidTr="003B15BA">
        <w:tc>
          <w:tcPr>
            <w:tcW w:w="2376" w:type="dxa"/>
          </w:tcPr>
          <w:p w:rsidR="005D1CD3" w:rsidRPr="0053022B" w:rsidRDefault="005D1CD3" w:rsidP="005D1CD3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 w:rsidRPr="0053022B">
              <w:rPr>
                <w:rFonts w:ascii="Times New Roman" w:hAnsi="Times New Roman"/>
                <w:sz w:val="27"/>
                <w:szCs w:val="27"/>
              </w:rPr>
              <w:t>Тихолаз</w:t>
            </w:r>
            <w:proofErr w:type="spellEnd"/>
            <w:r w:rsidRPr="0053022B">
              <w:rPr>
                <w:rFonts w:ascii="Times New Roman" w:hAnsi="Times New Roman"/>
                <w:sz w:val="27"/>
                <w:szCs w:val="27"/>
              </w:rPr>
              <w:t xml:space="preserve"> Г.А.</w:t>
            </w:r>
          </w:p>
        </w:tc>
        <w:tc>
          <w:tcPr>
            <w:tcW w:w="7655" w:type="dxa"/>
          </w:tcPr>
          <w:p w:rsidR="005D1CD3" w:rsidRPr="0053022B" w:rsidRDefault="005D1CD3" w:rsidP="005D1CD3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022B">
              <w:rPr>
                <w:rFonts w:ascii="Times New Roman" w:hAnsi="Times New Roman"/>
                <w:sz w:val="27"/>
                <w:szCs w:val="27"/>
              </w:rPr>
              <w:t>- руководитель МКУ «Управление культуры»</w:t>
            </w:r>
          </w:p>
        </w:tc>
      </w:tr>
      <w:tr w:rsidR="005D1CD3" w:rsidRPr="0053022B" w:rsidTr="003B15BA">
        <w:tc>
          <w:tcPr>
            <w:tcW w:w="2376" w:type="dxa"/>
          </w:tcPr>
          <w:p w:rsidR="002510A9" w:rsidRDefault="002510A9" w:rsidP="005D1CD3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5D1CD3" w:rsidRPr="0053022B" w:rsidRDefault="005D1CD3" w:rsidP="005D1CD3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022B">
              <w:rPr>
                <w:rFonts w:ascii="Times New Roman" w:hAnsi="Times New Roman"/>
                <w:sz w:val="27"/>
                <w:szCs w:val="27"/>
              </w:rPr>
              <w:lastRenderedPageBreak/>
              <w:t>Федотов А.С.</w:t>
            </w:r>
          </w:p>
          <w:p w:rsidR="005D1CD3" w:rsidRPr="0053022B" w:rsidRDefault="005D1CD3" w:rsidP="005D1CD3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5D1CD3" w:rsidRDefault="005D1CD3" w:rsidP="005D1CD3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022B">
              <w:rPr>
                <w:rFonts w:ascii="Times New Roman" w:hAnsi="Times New Roman"/>
                <w:sz w:val="27"/>
                <w:szCs w:val="27"/>
              </w:rPr>
              <w:t>Чуприна  И.Ф.</w:t>
            </w:r>
          </w:p>
          <w:p w:rsidR="005D1CD3" w:rsidRDefault="005D1CD3" w:rsidP="005D1CD3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5D1CD3" w:rsidRPr="0053022B" w:rsidRDefault="005D1CD3" w:rsidP="005D1CD3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Юрченко В.Н.</w:t>
            </w:r>
          </w:p>
        </w:tc>
        <w:tc>
          <w:tcPr>
            <w:tcW w:w="7655" w:type="dxa"/>
          </w:tcPr>
          <w:p w:rsidR="002510A9" w:rsidRDefault="002510A9" w:rsidP="005D1CD3">
            <w:pPr>
              <w:tabs>
                <w:tab w:val="left" w:pos="34"/>
              </w:tabs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5D1CD3" w:rsidRPr="0053022B" w:rsidRDefault="005D1CD3" w:rsidP="005D1CD3">
            <w:pPr>
              <w:tabs>
                <w:tab w:val="left" w:pos="34"/>
              </w:tabs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lastRenderedPageBreak/>
              <w:t>- </w:t>
            </w:r>
            <w:r w:rsidRPr="0053022B">
              <w:rPr>
                <w:rFonts w:ascii="Times New Roman" w:hAnsi="Times New Roman"/>
                <w:sz w:val="27"/>
                <w:szCs w:val="27"/>
              </w:rPr>
              <w:t>заместитель генерального директора по управлению персоналом ФГУП ФЯО «ГХК» (по согласованию)</w:t>
            </w:r>
          </w:p>
          <w:p w:rsidR="005D1CD3" w:rsidRDefault="005D1CD3" w:rsidP="005D1CD3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 </w:t>
            </w:r>
            <w:r w:rsidRPr="0053022B">
              <w:rPr>
                <w:rFonts w:ascii="Times New Roman" w:hAnsi="Times New Roman"/>
                <w:sz w:val="27"/>
                <w:szCs w:val="27"/>
              </w:rPr>
              <w:t xml:space="preserve">директор КГБУ «Центр занятости населения» </w:t>
            </w:r>
            <w:r>
              <w:rPr>
                <w:rFonts w:ascii="Times New Roman" w:hAnsi="Times New Roman"/>
                <w:sz w:val="27"/>
                <w:szCs w:val="27"/>
              </w:rPr>
              <w:t>(по согласованию)</w:t>
            </w:r>
          </w:p>
          <w:p w:rsidR="005D1CD3" w:rsidRPr="0053022B" w:rsidRDefault="005D1CD3" w:rsidP="005D1CD3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 председатель территориального профсоюзного объединения (по согласованию)</w:t>
            </w:r>
          </w:p>
        </w:tc>
      </w:tr>
      <w:tr w:rsidR="005D1CD3" w:rsidRPr="0053022B" w:rsidTr="003B15BA">
        <w:tc>
          <w:tcPr>
            <w:tcW w:w="2376" w:type="dxa"/>
          </w:tcPr>
          <w:p w:rsidR="005D1CD3" w:rsidRPr="0053022B" w:rsidRDefault="005D1CD3" w:rsidP="005D1CD3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7655" w:type="dxa"/>
          </w:tcPr>
          <w:p w:rsidR="005D1CD3" w:rsidRPr="0053022B" w:rsidRDefault="005D1CD3" w:rsidP="005D1CD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76FB4" w:rsidRDefault="00E76FB4" w:rsidP="003B15BA">
      <w:pPr>
        <w:pStyle w:val="ConsTitle"/>
        <w:widowControl/>
        <w:ind w:right="0"/>
      </w:pPr>
    </w:p>
    <w:sectPr w:rsidR="00E76FB4" w:rsidSect="002510A9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94B" w:rsidRDefault="008B494B" w:rsidP="00F37F1D">
      <w:r>
        <w:separator/>
      </w:r>
    </w:p>
  </w:endnote>
  <w:endnote w:type="continuationSeparator" w:id="0">
    <w:p w:rsidR="008B494B" w:rsidRDefault="008B494B" w:rsidP="00F37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94B" w:rsidRDefault="008B494B" w:rsidP="00F37F1D">
      <w:r>
        <w:separator/>
      </w:r>
    </w:p>
  </w:footnote>
  <w:footnote w:type="continuationSeparator" w:id="0">
    <w:p w:rsidR="008B494B" w:rsidRDefault="008B494B" w:rsidP="00F37F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4F1" w:rsidRDefault="006A34F1">
    <w:pPr>
      <w:pStyle w:val="a3"/>
      <w:jc w:val="center"/>
    </w:pPr>
  </w:p>
  <w:p w:rsidR="00F37F1D" w:rsidRDefault="00F37F1D" w:rsidP="00F37F1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F6F05"/>
    <w:multiLevelType w:val="hybridMultilevel"/>
    <w:tmpl w:val="52305B24"/>
    <w:lvl w:ilvl="0" w:tplc="9176018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B2351"/>
    <w:multiLevelType w:val="hybridMultilevel"/>
    <w:tmpl w:val="54B04B1C"/>
    <w:lvl w:ilvl="0" w:tplc="9402AA50">
      <w:start w:val="1"/>
      <w:numFmt w:val="decimal"/>
      <w:suff w:val="space"/>
      <w:lvlText w:val="5.3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135BAD"/>
    <w:multiLevelType w:val="hybridMultilevel"/>
    <w:tmpl w:val="7B3C31D6"/>
    <w:lvl w:ilvl="0" w:tplc="ABECEC6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E2039"/>
    <w:multiLevelType w:val="multilevel"/>
    <w:tmpl w:val="C316AC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8" w:hanging="2160"/>
      </w:pPr>
      <w:rPr>
        <w:rFonts w:hint="default"/>
      </w:rPr>
    </w:lvl>
  </w:abstractNum>
  <w:abstractNum w:abstractNumId="4" w15:restartNumberingAfterBreak="0">
    <w:nsid w:val="25DD5405"/>
    <w:multiLevelType w:val="hybridMultilevel"/>
    <w:tmpl w:val="22B02B9E"/>
    <w:lvl w:ilvl="0" w:tplc="A89C1C7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BAA47BB"/>
    <w:multiLevelType w:val="hybridMultilevel"/>
    <w:tmpl w:val="C8A2729C"/>
    <w:lvl w:ilvl="0" w:tplc="8990DFD6">
      <w:start w:val="1"/>
      <w:numFmt w:val="bullet"/>
      <w:suff w:val="space"/>
      <w:lvlText w:val="–"/>
      <w:lvlJc w:val="left"/>
      <w:pPr>
        <w:ind w:left="0" w:firstLine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7658D6"/>
    <w:multiLevelType w:val="hybridMultilevel"/>
    <w:tmpl w:val="2F728C10"/>
    <w:lvl w:ilvl="0" w:tplc="3C4C8CC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9C82EF8"/>
    <w:multiLevelType w:val="hybridMultilevel"/>
    <w:tmpl w:val="30DA7178"/>
    <w:lvl w:ilvl="0" w:tplc="70F01F46">
      <w:start w:val="1"/>
      <w:numFmt w:val="decimal"/>
      <w:suff w:val="space"/>
      <w:lvlText w:val="%1."/>
      <w:lvlJc w:val="left"/>
      <w:pPr>
        <w:ind w:left="0" w:firstLine="709"/>
      </w:pPr>
      <w:rPr>
        <w:rFonts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9537E15"/>
    <w:multiLevelType w:val="hybridMultilevel"/>
    <w:tmpl w:val="968ABA50"/>
    <w:lvl w:ilvl="0" w:tplc="844CD28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CF02349"/>
    <w:multiLevelType w:val="hybridMultilevel"/>
    <w:tmpl w:val="3F32D4C2"/>
    <w:lvl w:ilvl="0" w:tplc="54581DDE">
      <w:start w:val="1"/>
      <w:numFmt w:val="decimal"/>
      <w:suff w:val="space"/>
      <w:lvlText w:val="4.%1."/>
      <w:lvlJc w:val="left"/>
      <w:pPr>
        <w:ind w:left="66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D055BAA"/>
    <w:multiLevelType w:val="hybridMultilevel"/>
    <w:tmpl w:val="8D406200"/>
    <w:lvl w:ilvl="0" w:tplc="A63241B8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BB4D78"/>
    <w:multiLevelType w:val="hybridMultilevel"/>
    <w:tmpl w:val="C30064B2"/>
    <w:lvl w:ilvl="0" w:tplc="B0180D26">
      <w:start w:val="1"/>
      <w:numFmt w:val="decimal"/>
      <w:suff w:val="space"/>
      <w:lvlText w:val="3.%1."/>
      <w:lvlJc w:val="left"/>
      <w:pPr>
        <w:ind w:left="218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2" w15:restartNumberingAfterBreak="0">
    <w:nsid w:val="6DF065A2"/>
    <w:multiLevelType w:val="hybridMultilevel"/>
    <w:tmpl w:val="077EA602"/>
    <w:lvl w:ilvl="0" w:tplc="625829CE">
      <w:start w:val="1"/>
      <w:numFmt w:val="decimal"/>
      <w:suff w:val="space"/>
      <w:lvlText w:val="3.1.%1."/>
      <w:lvlJc w:val="left"/>
      <w:pPr>
        <w:ind w:left="218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3" w15:restartNumberingAfterBreak="0">
    <w:nsid w:val="705714FC"/>
    <w:multiLevelType w:val="multilevel"/>
    <w:tmpl w:val="90383F8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4" w15:restartNumberingAfterBreak="0">
    <w:nsid w:val="71190980"/>
    <w:multiLevelType w:val="hybridMultilevel"/>
    <w:tmpl w:val="55B44E50"/>
    <w:lvl w:ilvl="0" w:tplc="860267F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DD947FF"/>
    <w:multiLevelType w:val="hybridMultilevel"/>
    <w:tmpl w:val="144E5D82"/>
    <w:lvl w:ilvl="0" w:tplc="525E4492">
      <w:start w:val="2"/>
      <w:numFmt w:val="decimal"/>
      <w:suff w:val="space"/>
      <w:lvlText w:val="3.%1."/>
      <w:lvlJc w:val="left"/>
      <w:pPr>
        <w:ind w:left="218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12"/>
  </w:num>
  <w:num w:numId="5">
    <w:abstractNumId w:val="15"/>
  </w:num>
  <w:num w:numId="6">
    <w:abstractNumId w:val="1"/>
  </w:num>
  <w:num w:numId="7">
    <w:abstractNumId w:val="3"/>
  </w:num>
  <w:num w:numId="8">
    <w:abstractNumId w:val="10"/>
  </w:num>
  <w:num w:numId="9">
    <w:abstractNumId w:val="2"/>
  </w:num>
  <w:num w:numId="10">
    <w:abstractNumId w:val="4"/>
  </w:num>
  <w:num w:numId="11">
    <w:abstractNumId w:val="14"/>
  </w:num>
  <w:num w:numId="12">
    <w:abstractNumId w:val="8"/>
  </w:num>
  <w:num w:numId="13">
    <w:abstractNumId w:val="7"/>
  </w:num>
  <w:num w:numId="14">
    <w:abstractNumId w:val="6"/>
  </w:num>
  <w:num w:numId="15">
    <w:abstractNumId w:val="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drawingGridHorizontalSpacing w:val="8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3F91"/>
    <w:rsid w:val="00031253"/>
    <w:rsid w:val="00051827"/>
    <w:rsid w:val="00052BD2"/>
    <w:rsid w:val="00082B75"/>
    <w:rsid w:val="0009697B"/>
    <w:rsid w:val="000D3B2D"/>
    <w:rsid w:val="000E0FA3"/>
    <w:rsid w:val="000E180E"/>
    <w:rsid w:val="001278F4"/>
    <w:rsid w:val="00136731"/>
    <w:rsid w:val="001432B6"/>
    <w:rsid w:val="001450BC"/>
    <w:rsid w:val="00177ED2"/>
    <w:rsid w:val="00177F38"/>
    <w:rsid w:val="00184920"/>
    <w:rsid w:val="00191A97"/>
    <w:rsid w:val="001C614B"/>
    <w:rsid w:val="001E00A8"/>
    <w:rsid w:val="001F61D4"/>
    <w:rsid w:val="00225B87"/>
    <w:rsid w:val="002510A9"/>
    <w:rsid w:val="00290E39"/>
    <w:rsid w:val="002C3F57"/>
    <w:rsid w:val="002D6C53"/>
    <w:rsid w:val="002E7A3C"/>
    <w:rsid w:val="00301A2E"/>
    <w:rsid w:val="00301CFF"/>
    <w:rsid w:val="00315C57"/>
    <w:rsid w:val="00323A02"/>
    <w:rsid w:val="00347688"/>
    <w:rsid w:val="0035289C"/>
    <w:rsid w:val="00353DBC"/>
    <w:rsid w:val="00354D94"/>
    <w:rsid w:val="003671A2"/>
    <w:rsid w:val="00373A92"/>
    <w:rsid w:val="00376B64"/>
    <w:rsid w:val="0039640A"/>
    <w:rsid w:val="003A26E0"/>
    <w:rsid w:val="003B15BA"/>
    <w:rsid w:val="003C4A8E"/>
    <w:rsid w:val="004045E6"/>
    <w:rsid w:val="00424469"/>
    <w:rsid w:val="0043505E"/>
    <w:rsid w:val="00442E4C"/>
    <w:rsid w:val="00443AE4"/>
    <w:rsid w:val="00445628"/>
    <w:rsid w:val="00461311"/>
    <w:rsid w:val="00466FD4"/>
    <w:rsid w:val="004B30CD"/>
    <w:rsid w:val="004C40D3"/>
    <w:rsid w:val="004F7F76"/>
    <w:rsid w:val="0053022B"/>
    <w:rsid w:val="00533052"/>
    <w:rsid w:val="005A1E23"/>
    <w:rsid w:val="005D1CD3"/>
    <w:rsid w:val="005F78E2"/>
    <w:rsid w:val="00601B47"/>
    <w:rsid w:val="006024FF"/>
    <w:rsid w:val="00605E28"/>
    <w:rsid w:val="00620D59"/>
    <w:rsid w:val="00621529"/>
    <w:rsid w:val="006317B9"/>
    <w:rsid w:val="006415AD"/>
    <w:rsid w:val="006603CA"/>
    <w:rsid w:val="00671084"/>
    <w:rsid w:val="006812F3"/>
    <w:rsid w:val="006A34F1"/>
    <w:rsid w:val="006B2F86"/>
    <w:rsid w:val="006B32A4"/>
    <w:rsid w:val="006D5879"/>
    <w:rsid w:val="0072678F"/>
    <w:rsid w:val="0072683C"/>
    <w:rsid w:val="007311AD"/>
    <w:rsid w:val="00771763"/>
    <w:rsid w:val="00776CE9"/>
    <w:rsid w:val="007952D0"/>
    <w:rsid w:val="00796F8E"/>
    <w:rsid w:val="00797621"/>
    <w:rsid w:val="007D3162"/>
    <w:rsid w:val="007F1F9B"/>
    <w:rsid w:val="0080374F"/>
    <w:rsid w:val="00823F89"/>
    <w:rsid w:val="008247CD"/>
    <w:rsid w:val="00832492"/>
    <w:rsid w:val="00845D14"/>
    <w:rsid w:val="00857984"/>
    <w:rsid w:val="00877EC6"/>
    <w:rsid w:val="00880E40"/>
    <w:rsid w:val="00881AA8"/>
    <w:rsid w:val="00893CED"/>
    <w:rsid w:val="008B0916"/>
    <w:rsid w:val="008B3928"/>
    <w:rsid w:val="008B494B"/>
    <w:rsid w:val="008E1EFC"/>
    <w:rsid w:val="008F0E9C"/>
    <w:rsid w:val="00911118"/>
    <w:rsid w:val="009357DD"/>
    <w:rsid w:val="009662AF"/>
    <w:rsid w:val="009B0DCD"/>
    <w:rsid w:val="009D44BE"/>
    <w:rsid w:val="009F269A"/>
    <w:rsid w:val="00A3340E"/>
    <w:rsid w:val="00A52B33"/>
    <w:rsid w:val="00A56FCF"/>
    <w:rsid w:val="00A8148A"/>
    <w:rsid w:val="00A92C9A"/>
    <w:rsid w:val="00AC039C"/>
    <w:rsid w:val="00AC592F"/>
    <w:rsid w:val="00AD5D5B"/>
    <w:rsid w:val="00B45BB2"/>
    <w:rsid w:val="00B567F8"/>
    <w:rsid w:val="00BB6461"/>
    <w:rsid w:val="00BC2B0B"/>
    <w:rsid w:val="00BF5DCC"/>
    <w:rsid w:val="00C23F90"/>
    <w:rsid w:val="00C3579D"/>
    <w:rsid w:val="00C63F4B"/>
    <w:rsid w:val="00C85B72"/>
    <w:rsid w:val="00C976DB"/>
    <w:rsid w:val="00CA59CA"/>
    <w:rsid w:val="00CD6F0B"/>
    <w:rsid w:val="00D148E0"/>
    <w:rsid w:val="00D20D70"/>
    <w:rsid w:val="00D30239"/>
    <w:rsid w:val="00D35EFA"/>
    <w:rsid w:val="00D40776"/>
    <w:rsid w:val="00D42AEE"/>
    <w:rsid w:val="00D50FAD"/>
    <w:rsid w:val="00D82A3C"/>
    <w:rsid w:val="00D9736C"/>
    <w:rsid w:val="00DC362F"/>
    <w:rsid w:val="00DF2FF2"/>
    <w:rsid w:val="00DF4D60"/>
    <w:rsid w:val="00E015E3"/>
    <w:rsid w:val="00E64E42"/>
    <w:rsid w:val="00E711AD"/>
    <w:rsid w:val="00E71967"/>
    <w:rsid w:val="00E74C13"/>
    <w:rsid w:val="00E7617D"/>
    <w:rsid w:val="00E76FB4"/>
    <w:rsid w:val="00ED6E3C"/>
    <w:rsid w:val="00EF292B"/>
    <w:rsid w:val="00F1267C"/>
    <w:rsid w:val="00F23118"/>
    <w:rsid w:val="00F37F1D"/>
    <w:rsid w:val="00F7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2FE5B4"/>
  <w15:docId w15:val="{5855974D-6152-4DCC-8308-EAD4C4A93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F9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73F9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73F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37F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7F1D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37F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37F1D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rmal">
    <w:name w:val="ConsPlusNormal"/>
    <w:rsid w:val="004244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244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823F8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D6C53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6C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9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T-Sorokina</dc:creator>
  <cp:lastModifiedBy>Хамутникова Юлия Викторовна</cp:lastModifiedBy>
  <cp:revision>8</cp:revision>
  <cp:lastPrinted>2019-03-01T07:27:00Z</cp:lastPrinted>
  <dcterms:created xsi:type="dcterms:W3CDTF">2019-02-28T03:59:00Z</dcterms:created>
  <dcterms:modified xsi:type="dcterms:W3CDTF">2019-03-07T02:52:00Z</dcterms:modified>
</cp:coreProperties>
</file>